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24" w:rsidRPr="00695AA1" w:rsidRDefault="001C7B24" w:rsidP="001C7B2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1C7B24" w:rsidRDefault="001C7B24" w:rsidP="001C7B2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1C7B24" w:rsidRDefault="001C7B24" w:rsidP="001C7B2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1C7B24" w:rsidRPr="00695AA1" w:rsidRDefault="001C7B24" w:rsidP="001C7B2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1C7B24" w:rsidRPr="00332C53" w:rsidRDefault="001C7B24" w:rsidP="001C7B24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1C7B24" w:rsidRPr="00332C53" w:rsidTr="00285711">
        <w:tc>
          <w:tcPr>
            <w:tcW w:w="2290" w:type="dxa"/>
          </w:tcPr>
          <w:p w:rsidR="001C7B24" w:rsidRPr="00332C53" w:rsidRDefault="001C7B24" w:rsidP="0028571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1C7B24" w:rsidRPr="00332C53" w:rsidRDefault="001C7B24" w:rsidP="0028571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1C7B24" w:rsidRPr="00332C53" w:rsidTr="00285711">
        <w:tc>
          <w:tcPr>
            <w:tcW w:w="2290" w:type="dxa"/>
          </w:tcPr>
          <w:p w:rsidR="001C7B24" w:rsidRPr="00332C53" w:rsidRDefault="001C7B24" w:rsidP="00285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1C7B24" w:rsidRPr="00332C53" w:rsidRDefault="001C7B24" w:rsidP="00285711">
            <w:pPr>
              <w:rPr>
                <w:rFonts w:ascii="Calibri" w:hAnsi="Calibri" w:cs="Arial"/>
                <w:sz w:val="22"/>
              </w:rPr>
            </w:pPr>
          </w:p>
        </w:tc>
      </w:tr>
      <w:tr w:rsidR="001C7B24" w:rsidRPr="00332C53" w:rsidTr="00285711">
        <w:tc>
          <w:tcPr>
            <w:tcW w:w="2290" w:type="dxa"/>
          </w:tcPr>
          <w:p w:rsidR="001C7B24" w:rsidRPr="00332C53" w:rsidRDefault="001C7B24" w:rsidP="0028571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1C7B24" w:rsidRPr="00332C53" w:rsidRDefault="001C7B24" w:rsidP="0028571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1C7B24" w:rsidRPr="00332C53" w:rsidRDefault="001C7B24" w:rsidP="001C7B24">
      <w:pPr>
        <w:rPr>
          <w:rFonts w:ascii="Calibri" w:hAnsi="Calibri" w:cs="Arial"/>
          <w:sz w:val="22"/>
        </w:rPr>
      </w:pPr>
    </w:p>
    <w:p w:rsidR="001C7B24" w:rsidRPr="00332C53" w:rsidRDefault="001C7B24" w:rsidP="001C7B24">
      <w:pPr>
        <w:rPr>
          <w:rFonts w:ascii="Calibri" w:hAnsi="Calibri" w:cs="Arial"/>
          <w:sz w:val="22"/>
        </w:rPr>
      </w:pPr>
    </w:p>
    <w:p w:rsidR="001C7B24" w:rsidRPr="00332C53" w:rsidRDefault="001C7B24" w:rsidP="001C7B24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1C7B24" w:rsidRPr="00332C53" w:rsidRDefault="001C7B24" w:rsidP="001C7B24">
      <w:pPr>
        <w:jc w:val="center"/>
        <w:rPr>
          <w:rFonts w:ascii="Calibri" w:hAnsi="Calibri"/>
          <w:b/>
          <w:sz w:val="22"/>
        </w:rPr>
      </w:pPr>
    </w:p>
    <w:p w:rsidR="001C7B24" w:rsidRPr="00424351" w:rsidRDefault="001C7B24" w:rsidP="001C7B24">
      <w:pPr>
        <w:rPr>
          <w:rFonts w:asciiTheme="minorHAnsi" w:hAnsiTheme="minorHAnsi" w:cs="Arial"/>
          <w:bCs/>
          <w:sz w:val="22"/>
        </w:rPr>
      </w:pPr>
    </w:p>
    <w:p w:rsidR="001C7B24" w:rsidRPr="00424351" w:rsidRDefault="001C7B24" w:rsidP="001C7B24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C7B24" w:rsidRPr="00424351" w:rsidRDefault="001C7B24" w:rsidP="001C7B24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1C7B24" w:rsidRPr="00424351" w:rsidTr="00285711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1C7B24" w:rsidRPr="00E05E16" w:rsidRDefault="001C7B24" w:rsidP="0028571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Dobava NN in SN enožilnih kablov ter polaganje SN enožilnih kablov</w:t>
            </w:r>
            <w:r w:rsidRPr="00E05E16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 xml:space="preserve"> (A + B + C)</w:t>
            </w:r>
          </w:p>
        </w:tc>
        <w:tc>
          <w:tcPr>
            <w:tcW w:w="3828" w:type="dxa"/>
            <w:shd w:val="clear" w:color="auto" w:fill="auto"/>
          </w:tcPr>
          <w:p w:rsidR="001C7B24" w:rsidRPr="00424351" w:rsidRDefault="001C7B24" w:rsidP="00285711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1C7B24" w:rsidRPr="00424351" w:rsidRDefault="001C7B24" w:rsidP="0028571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1C7B24" w:rsidRPr="00424351" w:rsidRDefault="001C7B24" w:rsidP="001C7B24">
      <w:pPr>
        <w:rPr>
          <w:rFonts w:asciiTheme="minorHAnsi" w:hAnsiTheme="minorHAnsi"/>
          <w:highlight w:val="yellow"/>
          <w:u w:val="single"/>
        </w:rPr>
      </w:pPr>
    </w:p>
    <w:p w:rsidR="001C7B24" w:rsidRPr="00C33282" w:rsidRDefault="001C7B24" w:rsidP="001C7B24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1C7B24" w:rsidRDefault="001C7B24" w:rsidP="001C7B24">
      <w:pPr>
        <w:rPr>
          <w:rFonts w:ascii="Calibri" w:hAnsi="Calibri"/>
          <w:sz w:val="22"/>
          <w:highlight w:val="yellow"/>
          <w:u w:val="single"/>
        </w:rPr>
      </w:pPr>
    </w:p>
    <w:p w:rsidR="001C7B24" w:rsidRPr="00332C53" w:rsidRDefault="001C7B24" w:rsidP="001C7B24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1C7B24" w:rsidRPr="00332C53" w:rsidTr="00285711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1C7B24" w:rsidRPr="00332C53" w:rsidRDefault="001C7B24" w:rsidP="00285711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1C7B24" w:rsidRPr="00332C53" w:rsidRDefault="001C7B24" w:rsidP="00285711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1C7B24" w:rsidRPr="00332C53" w:rsidRDefault="001C7B24" w:rsidP="001C7B24">
      <w:pPr>
        <w:rPr>
          <w:rFonts w:ascii="Calibri" w:hAnsi="Calibri"/>
          <w:sz w:val="22"/>
        </w:rPr>
      </w:pPr>
    </w:p>
    <w:p w:rsidR="001C7B24" w:rsidRPr="00332C53" w:rsidRDefault="001C7B24" w:rsidP="001C7B24">
      <w:pPr>
        <w:rPr>
          <w:rFonts w:ascii="Calibri" w:hAnsi="Calibri"/>
          <w:sz w:val="22"/>
        </w:rPr>
      </w:pPr>
    </w:p>
    <w:p w:rsidR="001C7B24" w:rsidRPr="00332C53" w:rsidRDefault="001C7B24" w:rsidP="001C7B24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C7B24" w:rsidRPr="00332C53" w:rsidTr="00285711">
        <w:trPr>
          <w:cantSplit/>
        </w:trPr>
        <w:tc>
          <w:tcPr>
            <w:tcW w:w="4361" w:type="dxa"/>
          </w:tcPr>
          <w:p w:rsidR="001C7B24" w:rsidRPr="00332C53" w:rsidRDefault="001C7B24" w:rsidP="0028571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1C7B24" w:rsidRPr="00332C53" w:rsidRDefault="001C7B24" w:rsidP="0028571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1C7B24" w:rsidRPr="00332C53" w:rsidRDefault="001C7B24" w:rsidP="00285711">
            <w:pPr>
              <w:rPr>
                <w:rFonts w:ascii="Calibri" w:hAnsi="Calibri"/>
                <w:sz w:val="22"/>
              </w:rPr>
            </w:pPr>
          </w:p>
        </w:tc>
      </w:tr>
      <w:tr w:rsidR="001C7B24" w:rsidRPr="00332C53" w:rsidTr="00285711">
        <w:trPr>
          <w:cantSplit/>
        </w:trPr>
        <w:tc>
          <w:tcPr>
            <w:tcW w:w="4361" w:type="dxa"/>
          </w:tcPr>
          <w:p w:rsidR="001C7B24" w:rsidRPr="00332C53" w:rsidRDefault="001C7B24" w:rsidP="0028571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1C7B24" w:rsidRPr="00332C53" w:rsidRDefault="001C7B24" w:rsidP="00285711">
            <w:pPr>
              <w:rPr>
                <w:rFonts w:ascii="Calibri" w:hAnsi="Calibri"/>
                <w:sz w:val="22"/>
              </w:rPr>
            </w:pPr>
          </w:p>
          <w:p w:rsidR="001C7B24" w:rsidRPr="00332C53" w:rsidRDefault="001C7B24" w:rsidP="0028571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C7B24" w:rsidRDefault="001C7B24" w:rsidP="001C7B24">
      <w:pPr>
        <w:rPr>
          <w:rFonts w:ascii="Calibri" w:hAnsi="Calibri"/>
          <w:b/>
          <w:sz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24" w:rsidRDefault="001C7B24" w:rsidP="001C7B24">
      <w:r>
        <w:separator/>
      </w:r>
    </w:p>
  </w:endnote>
  <w:endnote w:type="continuationSeparator" w:id="0">
    <w:p w:rsidR="001C7B24" w:rsidRDefault="001C7B24" w:rsidP="001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24" w:rsidRPr="00BD2A49" w:rsidRDefault="001C7B24" w:rsidP="001C7B2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21</w:t>
    </w:r>
  </w:p>
  <w:p w:rsidR="001C7B24" w:rsidRPr="00BD2A49" w:rsidRDefault="001C7B24" w:rsidP="001C7B2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1C7B24" w:rsidRPr="00BD2A49" w:rsidRDefault="001C7B24" w:rsidP="001C7B2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in SN enožilnih kablov ter polaganje SN enožilnih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8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5</w:t>
    </w:r>
  </w:p>
  <w:p w:rsidR="001C7B24" w:rsidRDefault="001C7B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24" w:rsidRDefault="001C7B24" w:rsidP="001C7B24">
      <w:r>
        <w:separator/>
      </w:r>
    </w:p>
  </w:footnote>
  <w:footnote w:type="continuationSeparator" w:id="0">
    <w:p w:rsidR="001C7B24" w:rsidRDefault="001C7B24" w:rsidP="001C7B24">
      <w:r>
        <w:continuationSeparator/>
      </w:r>
    </w:p>
  </w:footnote>
  <w:footnote w:id="1">
    <w:p w:rsidR="001C7B24" w:rsidRPr="002A024D" w:rsidRDefault="001C7B24" w:rsidP="001C7B2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42542">
        <w:rPr>
          <w:rFonts w:asciiTheme="minorHAnsi" w:hAnsiTheme="minorHAnsi" w:cs="Arial"/>
        </w:rPr>
        <w:t xml:space="preserve">Če ta obrazec ni elektronsko podpisan, ga mora ponudnik podpisati in žigosati (če uporablja žig) in ga </w:t>
      </w:r>
      <w:r w:rsidRPr="00642542">
        <w:rPr>
          <w:rFonts w:asciiTheme="minorHAnsi" w:hAnsiTheme="minorHAnsi" w:cs="Arial"/>
          <w:lang w:val="sl-SI"/>
        </w:rPr>
        <w:t>v informacijskem sistemu e-JN naloži</w:t>
      </w:r>
      <w:r w:rsidRPr="00642542">
        <w:rPr>
          <w:rFonts w:asciiTheme="minorHAnsi" w:hAnsiTheme="minorHAnsi" w:cs="Arial"/>
        </w:rPr>
        <w:t>ti</w:t>
      </w:r>
      <w:r w:rsidRPr="00642542">
        <w:rPr>
          <w:rFonts w:asciiTheme="minorHAnsi" w:hAnsiTheme="minorHAnsi" w:cs="Arial"/>
          <w:lang w:val="sl-SI"/>
        </w:rPr>
        <w:t xml:space="preserve"> </w:t>
      </w:r>
      <w:r w:rsidRPr="00642542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24"/>
    <w:rsid w:val="001C7B24"/>
    <w:rsid w:val="001F52D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5B93"/>
  <w15:chartTrackingRefBased/>
  <w15:docId w15:val="{6F120D8F-A57E-40F7-8857-46AA3FE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C7B2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C7B2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1C7B2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semiHidden/>
    <w:rsid w:val="001C7B2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C7B2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semiHidden/>
    <w:rsid w:val="001C7B24"/>
    <w:rPr>
      <w:vertAlign w:val="superscript"/>
    </w:rPr>
  </w:style>
  <w:style w:type="table" w:styleId="Tabelamrea">
    <w:name w:val="Table Grid"/>
    <w:basedOn w:val="Navadnatabela"/>
    <w:rsid w:val="001C7B2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C7B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C7B24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1C7B2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C7B24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2018-12-27T06:09:00Z</dcterms:created>
  <dcterms:modified xsi:type="dcterms:W3CDTF">2018-12-27T06:10:00Z</dcterms:modified>
</cp:coreProperties>
</file>